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4E" w:rsidRPr="005B614E" w:rsidRDefault="0048593C" w:rsidP="000B5F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5B614E">
        <w:rPr>
          <w:rFonts w:ascii="Times New Roman" w:eastAsia="Times New Roman" w:hAnsi="Times New Roman" w:cs="Times New Roman"/>
          <w:b/>
          <w:sz w:val="24"/>
        </w:rPr>
        <w:t>Согласовано</w:t>
      </w:r>
      <w:r w:rsidR="005B614E" w:rsidRPr="005B614E">
        <w:rPr>
          <w:rFonts w:ascii="Times New Roman" w:eastAsia="Times New Roman" w:hAnsi="Times New Roman" w:cs="Times New Roman"/>
          <w:b/>
          <w:sz w:val="24"/>
        </w:rPr>
        <w:t>Утверждаю</w:t>
      </w:r>
      <w:proofErr w:type="spellEnd"/>
      <w:r w:rsidR="005B614E" w:rsidRPr="005B614E">
        <w:rPr>
          <w:rFonts w:ascii="Times New Roman" w:eastAsia="Times New Roman" w:hAnsi="Times New Roman" w:cs="Times New Roman"/>
          <w:b/>
          <w:sz w:val="24"/>
        </w:rPr>
        <w:t>:</w:t>
      </w:r>
    </w:p>
    <w:p w:rsidR="005B614E" w:rsidRDefault="005B614E" w:rsidP="005754B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B614E">
        <w:rPr>
          <w:rFonts w:ascii="Times New Roman" w:eastAsia="Times New Roman" w:hAnsi="Times New Roman" w:cs="Times New Roman"/>
          <w:b/>
          <w:sz w:val="24"/>
        </w:rPr>
        <w:t xml:space="preserve">Начальник </w:t>
      </w:r>
      <w:r w:rsidR="0048593C" w:rsidRPr="005B614E">
        <w:rPr>
          <w:rFonts w:ascii="Times New Roman" w:eastAsia="Times New Roman" w:hAnsi="Times New Roman" w:cs="Times New Roman"/>
          <w:b/>
          <w:sz w:val="24"/>
        </w:rPr>
        <w:t xml:space="preserve">УО </w:t>
      </w:r>
      <w:r w:rsidRPr="005B614E"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 w:rsidRPr="005B614E">
        <w:rPr>
          <w:rFonts w:ascii="Times New Roman" w:eastAsia="Times New Roman" w:hAnsi="Times New Roman" w:cs="Times New Roman"/>
          <w:b/>
          <w:sz w:val="24"/>
        </w:rPr>
        <w:t>Кулинскийрайон</w:t>
      </w:r>
      <w:proofErr w:type="spellEnd"/>
      <w:r w:rsidRPr="005B614E">
        <w:rPr>
          <w:rFonts w:ascii="Times New Roman" w:eastAsia="Times New Roman" w:hAnsi="Times New Roman" w:cs="Times New Roman"/>
          <w:b/>
          <w:sz w:val="24"/>
        </w:rPr>
        <w:t>»</w:t>
      </w:r>
      <w:r w:rsidR="000B5F3E">
        <w:rPr>
          <w:rFonts w:ascii="Times New Roman" w:eastAsia="Times New Roman" w:hAnsi="Times New Roman" w:cs="Times New Roman"/>
          <w:b/>
          <w:sz w:val="24"/>
        </w:rPr>
        <w:t xml:space="preserve">                             </w:t>
      </w:r>
      <w:r w:rsidRPr="005B614E">
        <w:rPr>
          <w:rFonts w:ascii="Times New Roman" w:eastAsia="Times New Roman" w:hAnsi="Times New Roman" w:cs="Times New Roman"/>
          <w:b/>
          <w:sz w:val="24"/>
        </w:rPr>
        <w:t>Директор МКОУ</w:t>
      </w:r>
      <w:proofErr w:type="gramStart"/>
      <w:r w:rsidRPr="005B614E"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ихлинская</w:t>
      </w:r>
      <w:proofErr w:type="spellEnd"/>
      <w:r w:rsidRPr="005B614E">
        <w:rPr>
          <w:rFonts w:ascii="Times New Roman" w:eastAsia="Times New Roman" w:hAnsi="Times New Roman" w:cs="Times New Roman"/>
          <w:b/>
          <w:sz w:val="24"/>
        </w:rPr>
        <w:t xml:space="preserve"> СОШ»</w:t>
      </w:r>
    </w:p>
    <w:p w:rsidR="0056299F" w:rsidRDefault="005B614E" w:rsidP="000B5F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5B614E">
        <w:rPr>
          <w:rFonts w:ascii="Times New Roman" w:eastAsia="Times New Roman" w:hAnsi="Times New Roman" w:cs="Times New Roman"/>
          <w:b/>
          <w:sz w:val="24"/>
        </w:rPr>
        <w:t>Тилиев</w:t>
      </w:r>
      <w:proofErr w:type="spellEnd"/>
      <w:r w:rsidRPr="005B614E">
        <w:rPr>
          <w:rFonts w:ascii="Times New Roman" w:eastAsia="Times New Roman" w:hAnsi="Times New Roman" w:cs="Times New Roman"/>
          <w:b/>
          <w:sz w:val="24"/>
        </w:rPr>
        <w:t xml:space="preserve"> К.М.____________</w:t>
      </w:r>
      <w:r w:rsidR="000B5F3E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Магомедов А.</w:t>
      </w:r>
      <w:r w:rsidR="000B5F3E">
        <w:rPr>
          <w:rFonts w:ascii="Times New Roman" w:eastAsia="Times New Roman" w:hAnsi="Times New Roman" w:cs="Times New Roman"/>
          <w:b/>
          <w:sz w:val="24"/>
        </w:rPr>
        <w:t>О.</w:t>
      </w:r>
      <w:r w:rsidR="00212243" w:rsidRPr="005B614E">
        <w:rPr>
          <w:rFonts w:ascii="Times New Roman" w:eastAsia="Times New Roman" w:hAnsi="Times New Roman" w:cs="Times New Roman"/>
          <w:b/>
          <w:sz w:val="24"/>
        </w:rPr>
        <w:t xml:space="preserve"> 01.09.2018</w:t>
      </w:r>
      <w:r w:rsidR="0048593C" w:rsidRPr="005B614E">
        <w:rPr>
          <w:rFonts w:ascii="Times New Roman" w:eastAsia="Times New Roman" w:hAnsi="Times New Roman" w:cs="Times New Roman"/>
          <w:b/>
          <w:sz w:val="24"/>
        </w:rPr>
        <w:t>г.</w:t>
      </w:r>
      <w:bookmarkStart w:id="0" w:name="_GoBack"/>
      <w:bookmarkEnd w:id="0"/>
      <w:r w:rsidR="000B5F3E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</w:t>
      </w:r>
      <w:r w:rsidR="009D42E0" w:rsidRPr="005B614E">
        <w:rPr>
          <w:rFonts w:ascii="Times New Roman" w:eastAsia="Times New Roman" w:hAnsi="Times New Roman" w:cs="Times New Roman"/>
          <w:b/>
          <w:sz w:val="24"/>
        </w:rPr>
        <w:t>01.09.</w:t>
      </w:r>
      <w:r w:rsidR="009D42E0">
        <w:rPr>
          <w:rFonts w:ascii="Times New Roman" w:eastAsia="Times New Roman" w:hAnsi="Times New Roman" w:cs="Times New Roman"/>
          <w:b/>
          <w:sz w:val="24"/>
        </w:rPr>
        <w:t>20</w:t>
      </w:r>
      <w:r w:rsidR="009D42E0" w:rsidRPr="005B614E">
        <w:rPr>
          <w:rFonts w:ascii="Times New Roman" w:eastAsia="Times New Roman" w:hAnsi="Times New Roman" w:cs="Times New Roman"/>
          <w:b/>
          <w:sz w:val="24"/>
        </w:rPr>
        <w:t>18г</w:t>
      </w:r>
      <w:r w:rsidR="009D42E0">
        <w:rPr>
          <w:rFonts w:ascii="Times New Roman" w:eastAsia="Times New Roman" w:hAnsi="Times New Roman" w:cs="Times New Roman"/>
          <w:b/>
          <w:sz w:val="24"/>
        </w:rPr>
        <w:t>.</w:t>
      </w:r>
    </w:p>
    <w:p w:rsidR="009D42E0" w:rsidRPr="009D42E0" w:rsidRDefault="009D42E0" w:rsidP="009D42E0">
      <w:pPr>
        <w:spacing w:after="0" w:line="240" w:lineRule="auto"/>
        <w:ind w:left="1136"/>
        <w:rPr>
          <w:rFonts w:ascii="Times New Roman" w:eastAsia="Times New Roman" w:hAnsi="Times New Roman" w:cs="Times New Roman"/>
          <w:b/>
          <w:sz w:val="18"/>
        </w:rPr>
      </w:pPr>
    </w:p>
    <w:p w:rsidR="0056299F" w:rsidRPr="004F416C" w:rsidRDefault="0048593C" w:rsidP="009D42E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16C">
        <w:rPr>
          <w:rFonts w:ascii="Times New Roman" w:eastAsia="Times New Roman" w:hAnsi="Times New Roman" w:cs="Times New Roman"/>
          <w:b/>
          <w:sz w:val="28"/>
          <w:szCs w:val="28"/>
        </w:rPr>
        <w:t>Учебный  план</w:t>
      </w:r>
    </w:p>
    <w:p w:rsidR="0056299F" w:rsidRPr="004F416C" w:rsidRDefault="0048593C" w:rsidP="009D42E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16C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="009D42E0">
        <w:rPr>
          <w:rFonts w:ascii="Times New Roman" w:eastAsia="Times New Roman" w:hAnsi="Times New Roman" w:cs="Times New Roman"/>
          <w:b/>
          <w:sz w:val="28"/>
          <w:szCs w:val="28"/>
        </w:rPr>
        <w:t>Вихлинская</w:t>
      </w:r>
      <w:proofErr w:type="spellEnd"/>
      <w:r w:rsidRPr="004F416C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СОШ»</w:t>
      </w:r>
    </w:p>
    <w:p w:rsidR="0056299F" w:rsidRDefault="002C69B4" w:rsidP="009D42E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2018-2019</w:t>
      </w:r>
      <w:r w:rsidR="0048593C" w:rsidRPr="004F416C">
        <w:rPr>
          <w:rFonts w:ascii="Times New Roman" w:eastAsia="Times New Roman" w:hAnsi="Times New Roman" w:cs="Times New Roman"/>
          <w:b/>
          <w:sz w:val="28"/>
          <w:szCs w:val="28"/>
        </w:rPr>
        <w:t xml:space="preserve"> уч.год.</w:t>
      </w:r>
    </w:p>
    <w:p w:rsidR="009D42E0" w:rsidRPr="009A6A1A" w:rsidRDefault="009D42E0" w:rsidP="009D42E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2641"/>
        <w:gridCol w:w="499"/>
        <w:gridCol w:w="549"/>
        <w:gridCol w:w="549"/>
        <w:gridCol w:w="549"/>
        <w:gridCol w:w="466"/>
        <w:gridCol w:w="530"/>
        <w:gridCol w:w="489"/>
        <w:gridCol w:w="550"/>
        <w:gridCol w:w="515"/>
        <w:gridCol w:w="530"/>
        <w:gridCol w:w="582"/>
      </w:tblGrid>
      <w:tr w:rsidR="0056299F" w:rsidRPr="00212243" w:rsidTr="004F416C">
        <w:trPr>
          <w:trHeight w:val="299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AF62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r w:rsidR="0048593C"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редметы</w:t>
            </w:r>
          </w:p>
        </w:tc>
        <w:tc>
          <w:tcPr>
            <w:tcW w:w="57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AF6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</w:t>
            </w:r>
            <w:r w:rsidR="0048593C"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оличество часов</w:t>
            </w:r>
          </w:p>
          <w:p w:rsidR="0056299F" w:rsidRPr="00212243" w:rsidRDefault="00562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323" w:rsidRPr="00212243" w:rsidTr="004F416C">
        <w:trPr>
          <w:trHeight w:val="334"/>
        </w:trPr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62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3+1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AF62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7667A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0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7667A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C276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7667A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2122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2122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F526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</w:t>
            </w:r>
            <w:r w:rsidR="004620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2122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F526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</w:t>
            </w:r>
            <w:r w:rsidR="004620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Русская литература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AF62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625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625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6254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2122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Родной язык и </w:t>
            </w:r>
            <w:proofErr w:type="spellStart"/>
            <w:proofErr w:type="gramStart"/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62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62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62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62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C276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B71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E83D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2+1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Дагестанская литература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F526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4620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F526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4620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3B01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F526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3B01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F526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Информатика ИКТ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8067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806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История Дагестана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B71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E83DF7" w:rsidRDefault="008163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323" w:rsidRPr="00212243" w:rsidTr="004F416C">
        <w:trPr>
          <w:trHeight w:val="420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(включая экономику и право)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4620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4620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</w:tr>
      <w:tr w:rsidR="00FE1323" w:rsidRPr="00212243" w:rsidTr="004F416C">
        <w:trPr>
          <w:trHeight w:val="39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Культура и традиции</w:t>
            </w:r>
          </w:p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народов Дагестана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B71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E83DF7" w:rsidRDefault="008163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62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620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</w:tr>
      <w:tr w:rsidR="00FE1323" w:rsidRPr="00212243" w:rsidTr="004F416C">
        <w:trPr>
          <w:trHeight w:val="33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2/1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География Дагестана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0/1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6254E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7D5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7D5E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FE1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F526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F526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F526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F526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+1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Изобразительное </w:t>
            </w:r>
            <w:proofErr w:type="spellStart"/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искусство+технология</w:t>
            </w:r>
            <w:proofErr w:type="spellEnd"/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62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1C64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C64" w:rsidRPr="00212243" w:rsidRDefault="00B7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Искусство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C64" w:rsidRPr="00212243" w:rsidRDefault="00B7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C64" w:rsidRPr="00212243" w:rsidRDefault="00B7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C64" w:rsidRPr="00212243" w:rsidRDefault="00B7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C64" w:rsidRPr="00212243" w:rsidRDefault="00B7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C64" w:rsidRPr="00212243" w:rsidRDefault="00B7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C64" w:rsidRPr="00212243" w:rsidRDefault="00B7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C64" w:rsidRPr="00212243" w:rsidRDefault="00B71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C64" w:rsidRPr="00212243" w:rsidRDefault="00B71C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C64" w:rsidRPr="00212243" w:rsidRDefault="00B71C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C64" w:rsidRPr="00212243" w:rsidRDefault="00F526D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1C64" w:rsidRPr="00212243" w:rsidRDefault="00F526D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62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62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0B5F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ОБЖ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C2762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C2762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8067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7667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B71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FE1323" w:rsidRPr="00212243" w:rsidTr="004F416C">
        <w:trPr>
          <w:trHeight w:val="52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Внеуроч</w:t>
            </w:r>
            <w:r w:rsidR="00B71C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ная </w:t>
            </w:r>
            <w:r w:rsidR="00212243"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</w:t>
            </w:r>
            <w:r w:rsidR="00B71C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еятельно</w:t>
            </w: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сть</w:t>
            </w:r>
          </w:p>
          <w:p w:rsidR="0056299F" w:rsidRPr="00212243" w:rsidRDefault="0056299F" w:rsidP="002122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C276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12243" w:rsidRPr="00212243" w:rsidTr="004F416C">
        <w:trPr>
          <w:trHeight w:val="52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ОДНКНР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1323" w:rsidRPr="00212243" w:rsidTr="004F416C">
        <w:trPr>
          <w:trHeight w:val="44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2122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ОРКСЭ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Черчение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B71C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754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Астрономия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5629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F526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F526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1224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Регион компонент и к-т ОУ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2122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E83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E83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E83D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F526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2243" w:rsidRPr="00212243" w:rsidRDefault="00F526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E1323" w:rsidRPr="00212243" w:rsidTr="004F416C">
        <w:trPr>
          <w:trHeight w:val="316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262626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24" w:space="0" w:color="262626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299F" w:rsidRPr="00212243" w:rsidRDefault="004859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2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</w:tr>
    </w:tbl>
    <w:p w:rsidR="0056299F" w:rsidRDefault="0056299F" w:rsidP="004620C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D570B" w:rsidRPr="004D570B" w:rsidRDefault="004D570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4D570B">
        <w:rPr>
          <w:rFonts w:ascii="Times New Roman" w:eastAsia="Times New Roman" w:hAnsi="Times New Roman" w:cs="Times New Roman"/>
          <w:b/>
          <w:sz w:val="20"/>
        </w:rPr>
        <w:lastRenderedPageBreak/>
        <w:t>Пояснительная записка</w:t>
      </w:r>
    </w:p>
    <w:p w:rsidR="004D570B" w:rsidRPr="004D570B" w:rsidRDefault="004D570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4D570B">
        <w:rPr>
          <w:rFonts w:ascii="Times New Roman" w:eastAsia="Times New Roman" w:hAnsi="Times New Roman" w:cs="Times New Roman"/>
          <w:b/>
          <w:sz w:val="20"/>
        </w:rPr>
        <w:t xml:space="preserve">к учебному плану </w:t>
      </w:r>
      <w:proofErr w:type="spellStart"/>
      <w:r w:rsidRPr="004D570B">
        <w:rPr>
          <w:rFonts w:ascii="Times New Roman" w:eastAsia="Times New Roman" w:hAnsi="Times New Roman" w:cs="Times New Roman"/>
          <w:b/>
          <w:sz w:val="20"/>
        </w:rPr>
        <w:t>Вихлинской</w:t>
      </w:r>
      <w:proofErr w:type="spellEnd"/>
      <w:r w:rsidRPr="004D570B">
        <w:rPr>
          <w:rFonts w:ascii="Times New Roman" w:eastAsia="Times New Roman" w:hAnsi="Times New Roman" w:cs="Times New Roman"/>
          <w:b/>
          <w:sz w:val="20"/>
        </w:rPr>
        <w:t xml:space="preserve"> СОШ\</w:t>
      </w:r>
    </w:p>
    <w:p w:rsidR="004D570B" w:rsidRDefault="004D570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4D570B">
        <w:rPr>
          <w:rFonts w:ascii="Times New Roman" w:eastAsia="Times New Roman" w:hAnsi="Times New Roman" w:cs="Times New Roman"/>
          <w:b/>
          <w:sz w:val="20"/>
        </w:rPr>
        <w:t>на 2018_2019 учебны</w:t>
      </w:r>
      <w:r>
        <w:rPr>
          <w:rFonts w:ascii="Times New Roman" w:eastAsia="Times New Roman" w:hAnsi="Times New Roman" w:cs="Times New Roman"/>
          <w:b/>
          <w:sz w:val="20"/>
        </w:rPr>
        <w:t>й</w:t>
      </w:r>
      <w:r w:rsidRPr="004D570B">
        <w:rPr>
          <w:rFonts w:ascii="Times New Roman" w:eastAsia="Times New Roman" w:hAnsi="Times New Roman" w:cs="Times New Roman"/>
          <w:b/>
          <w:sz w:val="20"/>
        </w:rPr>
        <w:t xml:space="preserve"> год.</w:t>
      </w:r>
    </w:p>
    <w:p w:rsidR="004D570B" w:rsidRDefault="004D570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Учебный план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Вихлинской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СОШ разработан на основе республиканского базисного плана №1 для общеобразовательных организаций Республики Дагестан</w:t>
      </w:r>
      <w:r w:rsidR="00BC05DB">
        <w:rPr>
          <w:rFonts w:ascii="Times New Roman" w:eastAsia="Times New Roman" w:hAnsi="Times New Roman" w:cs="Times New Roman"/>
          <w:b/>
          <w:sz w:val="20"/>
        </w:rPr>
        <w:t>, реализующих программы общего образования.</w:t>
      </w:r>
    </w:p>
    <w:p w:rsidR="00BC05DB" w:rsidRDefault="00BC05D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Учебный план является составной частью основной общеобразовательной программы школы.</w:t>
      </w:r>
    </w:p>
    <w:p w:rsidR="00BC05DB" w:rsidRDefault="00BC05D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Внеурочная деятельность во 2- 4 классах организуется в таких формах, как спортивно-оздоровительная и краеведческая работа</w:t>
      </w:r>
    </w:p>
    <w:p w:rsidR="00BC05DB" w:rsidRDefault="00BC05D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Компонент образовательной организации</w:t>
      </w:r>
      <w:r w:rsidR="005634E0">
        <w:rPr>
          <w:rFonts w:ascii="Times New Roman" w:eastAsia="Times New Roman" w:hAnsi="Times New Roman" w:cs="Times New Roman"/>
          <w:b/>
          <w:sz w:val="20"/>
        </w:rPr>
        <w:t>:</w:t>
      </w:r>
    </w:p>
    <w:p w:rsidR="005634E0" w:rsidRDefault="005634E0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в 2,3,4 классе отведен на русский язык;</w:t>
      </w:r>
    </w:p>
    <w:p w:rsidR="005634E0" w:rsidRDefault="005634E0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в 9-ом классе -1-час на родной язык;</w:t>
      </w:r>
    </w:p>
    <w:p w:rsidR="005634E0" w:rsidRDefault="005634E0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в 9,5,6 классе отведены  для изучения курса ОБЖ;</w:t>
      </w:r>
      <w:proofErr w:type="gramEnd"/>
    </w:p>
    <w:p w:rsidR="005634E0" w:rsidRDefault="005634E0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в 5-ом классе для изучения ОДНКНР;</w:t>
      </w:r>
    </w:p>
    <w:p w:rsidR="005634E0" w:rsidRDefault="0081636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КТНД в 8-ом классе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интегрирован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с историей Дагестана;</w:t>
      </w:r>
    </w:p>
    <w:p w:rsidR="0081636B" w:rsidRDefault="0081636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Часы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отведенные на элективные курсы распределены в следующим порядке:</w:t>
      </w:r>
    </w:p>
    <w:p w:rsidR="0081636B" w:rsidRDefault="0081636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10 класс -7 часов.</w:t>
      </w:r>
    </w:p>
    <w:p w:rsidR="0081636B" w:rsidRDefault="0081636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 час на математику,1 ч. На химию, 1 ч на биологию,</w:t>
      </w:r>
      <w:r w:rsidR="00183BDC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1ч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на</w:t>
      </w:r>
      <w:proofErr w:type="gramEnd"/>
      <w:r w:rsidR="00183BDC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обществознанию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1ч  на русский язык,1ч на родной язык.</w:t>
      </w:r>
      <w:r w:rsidR="00183BDC">
        <w:rPr>
          <w:rFonts w:ascii="Times New Roman" w:eastAsia="Times New Roman" w:hAnsi="Times New Roman" w:cs="Times New Roman"/>
          <w:b/>
          <w:sz w:val="20"/>
        </w:rPr>
        <w:t>1ч на дагестанскую литературу</w:t>
      </w:r>
    </w:p>
    <w:p w:rsidR="0081636B" w:rsidRDefault="0081636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11 –класс -7 часов</w:t>
      </w:r>
      <w:r w:rsidR="00183BDC">
        <w:rPr>
          <w:rFonts w:ascii="Times New Roman" w:eastAsia="Times New Roman" w:hAnsi="Times New Roman" w:cs="Times New Roman"/>
          <w:b/>
          <w:sz w:val="20"/>
        </w:rPr>
        <w:t>:</w:t>
      </w:r>
    </w:p>
    <w:p w:rsidR="00183BDC" w:rsidRDefault="00183BDC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1час на химию,  1ч  на русский язык, 1ч на биологию, 1ч на математику, 1 ч на родной язык, 1ч на обществознанию; 1ч на дагестанскую литературу.</w:t>
      </w:r>
      <w:proofErr w:type="gramEnd"/>
    </w:p>
    <w:p w:rsidR="004D570B" w:rsidRDefault="004D570B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183BDC" w:rsidRDefault="00183BDC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183BDC" w:rsidRDefault="00183BDC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183BDC" w:rsidRPr="004D570B" w:rsidRDefault="00183BDC" w:rsidP="004D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Вихли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СООШ                               А.О Магомедов.</w:t>
      </w:r>
    </w:p>
    <w:sectPr w:rsidR="00183BDC" w:rsidRPr="004D570B" w:rsidSect="005B614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6299F"/>
    <w:rsid w:val="000B5F3E"/>
    <w:rsid w:val="000C05AC"/>
    <w:rsid w:val="001247DE"/>
    <w:rsid w:val="001409A4"/>
    <w:rsid w:val="00183BDC"/>
    <w:rsid w:val="001A778C"/>
    <w:rsid w:val="00212243"/>
    <w:rsid w:val="002C69B4"/>
    <w:rsid w:val="003A1A12"/>
    <w:rsid w:val="003B014B"/>
    <w:rsid w:val="004620C2"/>
    <w:rsid w:val="0048593C"/>
    <w:rsid w:val="004D570B"/>
    <w:rsid w:val="004F416C"/>
    <w:rsid w:val="0056299F"/>
    <w:rsid w:val="005634E0"/>
    <w:rsid w:val="005754B0"/>
    <w:rsid w:val="00577277"/>
    <w:rsid w:val="00580675"/>
    <w:rsid w:val="005B614E"/>
    <w:rsid w:val="005E44F6"/>
    <w:rsid w:val="005E4D24"/>
    <w:rsid w:val="006254E2"/>
    <w:rsid w:val="007667A0"/>
    <w:rsid w:val="007B70C6"/>
    <w:rsid w:val="007D5EF2"/>
    <w:rsid w:val="0081636B"/>
    <w:rsid w:val="008810DF"/>
    <w:rsid w:val="00931079"/>
    <w:rsid w:val="009A6A1A"/>
    <w:rsid w:val="009D42E0"/>
    <w:rsid w:val="00AF620F"/>
    <w:rsid w:val="00B06FF2"/>
    <w:rsid w:val="00B71C64"/>
    <w:rsid w:val="00BC05DB"/>
    <w:rsid w:val="00C27620"/>
    <w:rsid w:val="00D05672"/>
    <w:rsid w:val="00D07276"/>
    <w:rsid w:val="00E83DF7"/>
    <w:rsid w:val="00F526D6"/>
    <w:rsid w:val="00FB23A9"/>
    <w:rsid w:val="00FE1323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Алил</cp:lastModifiedBy>
  <cp:revision>6</cp:revision>
  <cp:lastPrinted>2018-09-21T07:49:00Z</cp:lastPrinted>
  <dcterms:created xsi:type="dcterms:W3CDTF">2018-09-09T18:32:00Z</dcterms:created>
  <dcterms:modified xsi:type="dcterms:W3CDTF">2018-09-30T11:10:00Z</dcterms:modified>
</cp:coreProperties>
</file>