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5E3" w:rsidRPr="0045203A" w:rsidRDefault="004825E3" w:rsidP="004825E3">
      <w:pPr>
        <w:widowControl w:val="0"/>
        <w:pBdr>
          <w:bottom w:val="thickThinSmallGap" w:sz="24" w:space="1" w:color="0070C0"/>
        </w:pBdr>
        <w:suppressAutoHyphens/>
        <w:autoSpaceDE w:val="0"/>
        <w:spacing w:after="0" w:line="240" w:lineRule="auto"/>
        <w:rPr>
          <w:rFonts w:ascii="Times New Roman CYR" w:eastAsia="Times New Roman CYR" w:hAnsi="Times New Roman CYR" w:cs="Times New Roman CYR"/>
          <w:bCs/>
          <w:color w:val="0066CC"/>
          <w:sz w:val="2"/>
          <w:szCs w:val="2"/>
          <w:u w:val="single"/>
          <w:lang w:val="en-US" w:eastAsia="ar-SA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5"/>
      </w:tblGrid>
      <w:tr w:rsidR="004825E3" w:rsidRPr="004825E3" w:rsidTr="00891B98"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5E3" w:rsidRPr="00B81DF4" w:rsidRDefault="00B81DF4" w:rsidP="00891B98">
            <w:pPr>
              <w:tabs>
                <w:tab w:val="left" w:pos="31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Вихлинская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  <w:r w:rsidRPr="00B8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825E3" w:rsidRPr="00B81DF4" w:rsidRDefault="004825E3" w:rsidP="004825E3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4825E3" w:rsidRDefault="004825E3" w:rsidP="004825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06080E" w:rsidRDefault="0006080E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tbl>
      <w:tblPr>
        <w:tblpPr w:leftFromText="180" w:rightFromText="180" w:vertAnchor="text" w:horzAnchor="margin" w:tblpXSpec="center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650"/>
      </w:tblGrid>
      <w:tr w:rsidR="00B81DF4" w:rsidRPr="0045203A" w:rsidTr="00B81DF4">
        <w:tc>
          <w:tcPr>
            <w:tcW w:w="3544" w:type="dxa"/>
            <w:shd w:val="clear" w:color="auto" w:fill="auto"/>
          </w:tcPr>
          <w:p w:rsidR="00B81DF4" w:rsidRPr="0045203A" w:rsidRDefault="00B81DF4" w:rsidP="00B81DF4">
            <w:pPr>
              <w:tabs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ПРИНЯТО</w:t>
            </w:r>
            <w:r w:rsidRPr="0045203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81DF4" w:rsidRPr="0045203A" w:rsidRDefault="00B81DF4" w:rsidP="00B81DF4">
            <w:pPr>
              <w:tabs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5203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 педагогическом совете</w:t>
            </w:r>
          </w:p>
          <w:p w:rsidR="00B81DF4" w:rsidRPr="00517999" w:rsidRDefault="00B81DF4" w:rsidP="00B81DF4">
            <w:pPr>
              <w:tabs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Вихли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СОШ</w:t>
            </w:r>
          </w:p>
        </w:tc>
        <w:tc>
          <w:tcPr>
            <w:tcW w:w="3650" w:type="dxa"/>
            <w:shd w:val="clear" w:color="auto" w:fill="auto"/>
          </w:tcPr>
          <w:p w:rsidR="00B81DF4" w:rsidRPr="0045203A" w:rsidRDefault="00B81DF4" w:rsidP="00B81DF4">
            <w:pPr>
              <w:tabs>
                <w:tab w:val="left" w:pos="3544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5203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УТВЕРЖДАЮ:</w:t>
            </w:r>
          </w:p>
          <w:p w:rsidR="00B81DF4" w:rsidRPr="0045203A" w:rsidRDefault="00B81DF4" w:rsidP="00B81DF4">
            <w:pPr>
              <w:tabs>
                <w:tab w:val="left" w:pos="3544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5203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школы </w:t>
            </w:r>
          </w:p>
          <w:p w:rsidR="00B81DF4" w:rsidRPr="0045203A" w:rsidRDefault="00B81DF4" w:rsidP="00B81DF4">
            <w:pPr>
              <w:tabs>
                <w:tab w:val="left" w:pos="3544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А.О.</w:t>
            </w:r>
            <w:r w:rsidRPr="0045203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</w:tc>
      </w:tr>
    </w:tbl>
    <w:p w:rsidR="0006080E" w:rsidRPr="0006080E" w:rsidRDefault="0006080E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1DF4" w:rsidRDefault="00B81DF4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1DF4" w:rsidRDefault="00B81DF4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1DF4" w:rsidRDefault="00B81DF4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1DF4" w:rsidRDefault="00B81DF4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1DF4" w:rsidRDefault="00B81DF4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1DF4" w:rsidRDefault="00B81DF4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1DF4" w:rsidRDefault="00B81DF4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1DF4" w:rsidRDefault="00B81DF4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1DF4" w:rsidRDefault="00B81DF4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1DF4" w:rsidRDefault="00B81DF4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1DF4" w:rsidRDefault="00B81DF4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1DF4" w:rsidRDefault="00B81DF4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1DF4" w:rsidRDefault="00B81DF4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080E" w:rsidRPr="00B81DF4" w:rsidRDefault="0006080E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DF4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06080E" w:rsidRPr="00B81DF4" w:rsidRDefault="0006080E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DF4">
        <w:rPr>
          <w:rFonts w:ascii="Times New Roman" w:hAnsi="Times New Roman" w:cs="Times New Roman"/>
          <w:b/>
          <w:bCs/>
          <w:sz w:val="24"/>
          <w:szCs w:val="24"/>
        </w:rPr>
        <w:t>О</w:t>
      </w:r>
    </w:p>
    <w:p w:rsidR="0006080E" w:rsidRPr="00B81DF4" w:rsidRDefault="0006080E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DF4">
        <w:rPr>
          <w:rFonts w:ascii="Times New Roman" w:hAnsi="Times New Roman" w:cs="Times New Roman"/>
          <w:b/>
          <w:bCs/>
          <w:sz w:val="24"/>
          <w:szCs w:val="24"/>
        </w:rPr>
        <w:t xml:space="preserve">РОДИТЕЛЬСКОМ КОМИТЕТЕ                                                                             </w:t>
      </w:r>
    </w:p>
    <w:p w:rsidR="0006080E" w:rsidRPr="001C1A11" w:rsidRDefault="0006080E" w:rsidP="000608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080E" w:rsidRPr="002049B3" w:rsidRDefault="0006080E" w:rsidP="00060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80E" w:rsidRDefault="0006080E" w:rsidP="00060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DF4" w:rsidRDefault="00B81DF4" w:rsidP="004825E3">
      <w:pPr>
        <w:spacing w:before="100" w:beforeAutospacing="1" w:after="24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DF4" w:rsidRDefault="00B81DF4" w:rsidP="004825E3">
      <w:pPr>
        <w:spacing w:before="100" w:beforeAutospacing="1" w:after="24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DF4" w:rsidRDefault="00B81DF4" w:rsidP="004825E3">
      <w:pPr>
        <w:spacing w:before="100" w:beforeAutospacing="1" w:after="24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DF4" w:rsidRDefault="00B81DF4" w:rsidP="004825E3">
      <w:pPr>
        <w:spacing w:before="100" w:beforeAutospacing="1" w:after="24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DF4" w:rsidRDefault="00B81DF4" w:rsidP="004825E3">
      <w:pPr>
        <w:spacing w:before="100" w:beforeAutospacing="1" w:after="24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DF4" w:rsidRDefault="00B81DF4" w:rsidP="004825E3">
      <w:pPr>
        <w:spacing w:before="100" w:beforeAutospacing="1" w:after="24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5E3" w:rsidRPr="004825E3" w:rsidRDefault="004825E3" w:rsidP="004825E3">
      <w:pPr>
        <w:spacing w:before="100" w:beforeAutospacing="1" w:after="24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Положение регламентирует деятельность Родительского комитета школы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(подразделения, </w:t>
      </w:r>
      <w:r w:rsidRPr="004825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класса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являющегося одним из органов общественного самоуправления, созданного в целях содействия школе и семье в получении начального, основного, среднего (полного) общего образования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щимися, воспитания социально активной личности, сочетающей в себе гражданственность, высокие нравственные качества, свою индивидуальность и социальной защиты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Родительский комитет школы (</w:t>
      </w:r>
      <w:r w:rsidR="004B6B01"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подразделения, класса</w:t>
      </w:r>
      <w:r w:rsidRPr="004825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 w:rsidRPr="004825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избирается сроком на 1 год из числа родителей (законных представителей)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В своей деятельности Родительский комитет руководствуется  </w:t>
      </w:r>
      <w:r w:rsidR="00376B57"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Конвенцией ООН о правах ребенка, Кон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ституциями Российской Федерации,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Законом РФ «Об образовании»,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другими нормативно-правовыми актами в области образования и социальной защиты, Уставом школы и настоящим Положением.</w:t>
      </w:r>
    </w:p>
    <w:p w:rsidR="00490B94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Решения Родительского комитета носят рекомендательный характер. Обязательными для исполнения являются только те решения Родительского комитета школы, в целях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реализации которых издается приказ Директора по школе. </w:t>
      </w:r>
    </w:p>
    <w:p w:rsidR="004825E3" w:rsidRPr="004825E3" w:rsidRDefault="004825E3" w:rsidP="00490B94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функции Родительского комитета</w:t>
      </w:r>
    </w:p>
    <w:p w:rsidR="00CB6D37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 Основными функциями Родительского комитета являются: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Содействие руководству школы в:</w:t>
      </w:r>
    </w:p>
    <w:p w:rsidR="00376B57" w:rsidRPr="00376B57" w:rsidRDefault="004825E3" w:rsidP="00490B94">
      <w:pPr>
        <w:pStyle w:val="a3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совершенствовании условий образовательного процесса;</w:t>
      </w:r>
    </w:p>
    <w:p w:rsidR="00376B57" w:rsidRPr="00376B57" w:rsidRDefault="004825E3" w:rsidP="00490B94">
      <w:pPr>
        <w:pStyle w:val="a3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охране жизни и здоровья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щихся;</w:t>
      </w:r>
    </w:p>
    <w:p w:rsidR="00376B57" w:rsidRPr="00376B57" w:rsidRDefault="004825E3" w:rsidP="00490B94">
      <w:pPr>
        <w:pStyle w:val="a3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защите законных прав и интересов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щихся;</w:t>
      </w:r>
    </w:p>
    <w:p w:rsidR="004825E3" w:rsidRPr="00376B57" w:rsidRDefault="004825E3" w:rsidP="00490B94">
      <w:pPr>
        <w:pStyle w:val="a3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 и проведении общешкольных мероприятий.</w:t>
      </w:r>
    </w:p>
    <w:p w:rsidR="004825E3" w:rsidRPr="004825E3" w:rsidRDefault="00A4098C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Организация работы с родителями (законными представителями)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по разъяснению прав, обязанностей и ответственности участников образовательного процесса.</w:t>
      </w:r>
    </w:p>
    <w:p w:rsidR="004825E3" w:rsidRPr="004825E3" w:rsidRDefault="004825E3" w:rsidP="00490B94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Полномочия Родительского комитета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 школы в соответствии с Уставом школы имеет следующие полномочия:</w:t>
      </w:r>
    </w:p>
    <w:p w:rsid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Активное участие в:</w:t>
      </w:r>
    </w:p>
    <w:p w:rsidR="00376B57" w:rsidRPr="00376B57" w:rsidRDefault="004825E3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воспитании у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уважения к окружающим, сознательной дисциплины, культуры поведения, заботливого отношения к родителям и старшим;</w:t>
      </w:r>
    </w:p>
    <w:p w:rsidR="00376B57" w:rsidRPr="00376B57" w:rsidRDefault="004825E3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повышении педагогической культуры родителей (законных представителей)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на основе программы их педагогического всеобуча;</w:t>
      </w:r>
    </w:p>
    <w:p w:rsidR="004B6B01" w:rsidRPr="004B6B01" w:rsidRDefault="004825E3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проведении разъяснительной и консультативной работы среди родителей (законных представителей)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о правах, обязанностях и ответственности участ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ников образовательного процесса;</w:t>
      </w:r>
    </w:p>
    <w:p w:rsidR="004B6B01" w:rsidRPr="004B6B01" w:rsidRDefault="004825E3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подготовке школы к новому учебному году;</w:t>
      </w:r>
    </w:p>
    <w:p w:rsidR="004B6B01" w:rsidRPr="004B6B01" w:rsidRDefault="004825E3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организации безопасных условий осуществления образовательного процесса, соблюдения санитарно-гигиенических правил и норм;</w:t>
      </w:r>
    </w:p>
    <w:p w:rsidR="004825E3" w:rsidRPr="004B6B01" w:rsidRDefault="004825E3" w:rsidP="00490B94">
      <w:pPr>
        <w:pStyle w:val="a3"/>
        <w:numPr>
          <w:ilvl w:val="0"/>
          <w:numId w:val="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привлечении родителей (законных представителей)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щихся к организации внеклассной и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щимися.</w:t>
      </w:r>
    </w:p>
    <w:p w:rsidR="004B6B01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Содействие:</w:t>
      </w:r>
    </w:p>
    <w:p w:rsidR="004B6B01" w:rsidRPr="004B6B01" w:rsidRDefault="004825E3" w:rsidP="00490B94">
      <w:pPr>
        <w:pStyle w:val="a3"/>
        <w:numPr>
          <w:ilvl w:val="0"/>
          <w:numId w:val="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школы в выполнении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щимися «Правил поведения»;</w:t>
      </w:r>
    </w:p>
    <w:p w:rsidR="004B6B01" w:rsidRPr="004B6B01" w:rsidRDefault="004825E3" w:rsidP="00490B94">
      <w:pPr>
        <w:pStyle w:val="a3"/>
        <w:numPr>
          <w:ilvl w:val="0"/>
          <w:numId w:val="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обеспечению оптимальных условий для организации образовательного процесса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B6B01" w:rsidRPr="004B6B01" w:rsidRDefault="004825E3" w:rsidP="00490B94">
      <w:pPr>
        <w:pStyle w:val="a3"/>
        <w:numPr>
          <w:ilvl w:val="0"/>
          <w:numId w:val="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воспитании у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ответственного отношения к учебе, привитии им навыков учебного труда и самообразования, приобщении их к работе с книгой и другими источниками информации;</w:t>
      </w:r>
    </w:p>
    <w:p w:rsidR="004825E3" w:rsidRPr="004B6B01" w:rsidRDefault="004825E3" w:rsidP="00490B94">
      <w:pPr>
        <w:pStyle w:val="a3"/>
        <w:numPr>
          <w:ilvl w:val="0"/>
          <w:numId w:val="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родителям (законным представителям)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в повышении их ответственности за выполнение ими обязанностей по воспитанию детей.</w:t>
      </w:r>
    </w:p>
    <w:p w:rsidR="004B6B01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Оказание помощи:</w:t>
      </w:r>
    </w:p>
    <w:p w:rsidR="004B6B01" w:rsidRPr="004B6B01" w:rsidRDefault="004825E3" w:rsidP="00490B94">
      <w:pPr>
        <w:pStyle w:val="a3"/>
        <w:numPr>
          <w:ilvl w:val="0"/>
          <w:numId w:val="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семьям в создании необходимых условий для своевременного получения их детьми полного общего образования;</w:t>
      </w:r>
    </w:p>
    <w:p w:rsidR="004B6B01" w:rsidRPr="004B6B01" w:rsidRDefault="004825E3" w:rsidP="00490B94">
      <w:pPr>
        <w:pStyle w:val="a3"/>
        <w:numPr>
          <w:ilvl w:val="0"/>
          <w:numId w:val="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классным руководителям в изучении и улучшении условий воспитания детей в семье, в пропаганде среди родителей (законных представителей)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положительного опыта семейной жизни;</w:t>
      </w:r>
    </w:p>
    <w:p w:rsidR="004825E3" w:rsidRPr="00490B94" w:rsidRDefault="004825E3" w:rsidP="00490B94">
      <w:pPr>
        <w:pStyle w:val="a3"/>
        <w:numPr>
          <w:ilvl w:val="0"/>
          <w:numId w:val="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школы в организации и проведении общешкольных родительских собраний.</w:t>
      </w:r>
    </w:p>
    <w:p w:rsidR="00490B94" w:rsidRPr="004B6B01" w:rsidRDefault="00490B94" w:rsidP="00490B94">
      <w:pPr>
        <w:pStyle w:val="a3"/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01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 Контроль:</w:t>
      </w:r>
    </w:p>
    <w:p w:rsidR="004825E3" w:rsidRPr="004B6B01" w:rsidRDefault="004825E3" w:rsidP="00490B94">
      <w:pPr>
        <w:pStyle w:val="a3"/>
        <w:numPr>
          <w:ilvl w:val="0"/>
          <w:numId w:val="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совместно с администрацией школы организации и качества питания и медицинского обслуживания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щихся.</w:t>
      </w:r>
    </w:p>
    <w:p w:rsidR="004B6B01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 Рассмотрение:</w:t>
      </w:r>
    </w:p>
    <w:p w:rsidR="004825E3" w:rsidRPr="004B6B01" w:rsidRDefault="004825E3" w:rsidP="00490B94">
      <w:pPr>
        <w:pStyle w:val="a3"/>
        <w:numPr>
          <w:ilvl w:val="0"/>
          <w:numId w:val="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обращений в свой адрес, а также обращений к администрации школы по поручению Директора в пределах своей компетенции.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 Недопущение:</w:t>
      </w:r>
    </w:p>
    <w:p w:rsidR="004825E3" w:rsidRPr="00490B94" w:rsidRDefault="004825E3" w:rsidP="00490B94">
      <w:pPr>
        <w:pStyle w:val="a3"/>
        <w:numPr>
          <w:ilvl w:val="0"/>
          <w:numId w:val="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вмешательства родителей (законных представителей) </w:t>
      </w:r>
      <w:r w:rsid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в профессиональную деятельность педагогов по личной инициативе.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 Внесение предложений:</w:t>
      </w:r>
    </w:p>
    <w:p w:rsidR="00490B94" w:rsidRPr="00490B94" w:rsidRDefault="004825E3" w:rsidP="00490B94">
      <w:pPr>
        <w:pStyle w:val="a3"/>
        <w:numPr>
          <w:ilvl w:val="0"/>
          <w:numId w:val="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содержанию локальных актов школы в пределах своей компетенции;</w:t>
      </w:r>
    </w:p>
    <w:p w:rsidR="004825E3" w:rsidRPr="00490B94" w:rsidRDefault="004825E3" w:rsidP="00490B94">
      <w:pPr>
        <w:pStyle w:val="a3"/>
        <w:numPr>
          <w:ilvl w:val="0"/>
          <w:numId w:val="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организации учебно-воспитательного процесса.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3.8. Координация деятельности:</w:t>
      </w:r>
    </w:p>
    <w:p w:rsidR="004825E3" w:rsidRPr="00490B94" w:rsidRDefault="007B70A0" w:rsidP="00490B94">
      <w:pPr>
        <w:pStyle w:val="a3"/>
        <w:numPr>
          <w:ilvl w:val="0"/>
          <w:numId w:val="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родительских комитетов подразделений, </w:t>
      </w:r>
      <w:r w:rsidR="004825E3"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классных Родительских комитетов.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3.9. Организация:</w:t>
      </w:r>
    </w:p>
    <w:p w:rsidR="004825E3" w:rsidRPr="00490B94" w:rsidRDefault="004825E3" w:rsidP="00490B94">
      <w:pPr>
        <w:pStyle w:val="a3"/>
        <w:numPr>
          <w:ilvl w:val="0"/>
          <w:numId w:val="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выборов делегатов на Конференцию школы.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3.10. Взаимодействие с:</w:t>
      </w:r>
    </w:p>
    <w:p w:rsidR="00490B94" w:rsidRPr="00490B94" w:rsidRDefault="004825E3" w:rsidP="00490B94">
      <w:pPr>
        <w:pStyle w:val="a3"/>
        <w:numPr>
          <w:ilvl w:val="0"/>
          <w:numId w:val="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педагогическим коллективом школы по вопросам профилактики правонарушений, безнадзорности и беспризорности среди </w:t>
      </w:r>
      <w:r w:rsid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щихся;</w:t>
      </w:r>
    </w:p>
    <w:p w:rsidR="00490B94" w:rsidRPr="00490B94" w:rsidRDefault="004825E3" w:rsidP="00490B94">
      <w:pPr>
        <w:pStyle w:val="a3"/>
        <w:numPr>
          <w:ilvl w:val="0"/>
          <w:numId w:val="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другими органами коллегиального управления школы по вопросам проведения общешкольных мероприятий в пределах своей компетенции;</w:t>
      </w:r>
    </w:p>
    <w:p w:rsidR="004825E3" w:rsidRPr="00490B94" w:rsidRDefault="004825E3" w:rsidP="00490B94">
      <w:pPr>
        <w:pStyle w:val="a3"/>
        <w:numPr>
          <w:ilvl w:val="0"/>
          <w:numId w:val="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общественными организациями по вопросу пропаганды школьных традиций, уклада школьной жизни.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Родительский комитет Школы может рассмотреть и другие вопросы жизнедеятельности Школы, выходящие за рамки его полномочий, если уполномоченные на то лица или органы передадут ему данные полномочия.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25E3" w:rsidRPr="004825E3" w:rsidRDefault="004825E3" w:rsidP="00490B94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Родительского комитета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своей компетенцией, установленной настоящим Положением, Родительский комитет имеет право: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Обращаться:</w:t>
      </w:r>
    </w:p>
    <w:p w:rsidR="00490B94" w:rsidRPr="00490B94" w:rsidRDefault="004825E3" w:rsidP="00490B94">
      <w:pPr>
        <w:pStyle w:val="a3"/>
        <w:numPr>
          <w:ilvl w:val="0"/>
          <w:numId w:val="7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администрации и другим коллегиальным органам управления школы и получать информацию о результатах рассмотрения обращений;</w:t>
      </w:r>
    </w:p>
    <w:p w:rsidR="004825E3" w:rsidRPr="00490B94" w:rsidRDefault="004825E3" w:rsidP="00490B94">
      <w:pPr>
        <w:pStyle w:val="a3"/>
        <w:numPr>
          <w:ilvl w:val="0"/>
          <w:numId w:val="7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любые учреждения и организации.</w:t>
      </w:r>
    </w:p>
    <w:p w:rsidR="00490B94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Приглашать:</w:t>
      </w:r>
    </w:p>
    <w:p w:rsidR="00490B94" w:rsidRPr="00490B94" w:rsidRDefault="004825E3" w:rsidP="00490B94">
      <w:pPr>
        <w:pStyle w:val="a3"/>
        <w:numPr>
          <w:ilvl w:val="0"/>
          <w:numId w:val="8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свои заседания родителей (законных представителей)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по представлениям (решениям) классных Родительских комитетов;</w:t>
      </w:r>
    </w:p>
    <w:p w:rsidR="004825E3" w:rsidRPr="00490B94" w:rsidRDefault="004825E3" w:rsidP="00490B94">
      <w:pPr>
        <w:pStyle w:val="a3"/>
        <w:numPr>
          <w:ilvl w:val="0"/>
          <w:numId w:val="8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любых специалистов для работы в составе своих комиссий.</w:t>
      </w:r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Принимать участие в:</w:t>
      </w:r>
    </w:p>
    <w:p w:rsidR="00626FA6" w:rsidRPr="00626FA6" w:rsidRDefault="004825E3" w:rsidP="00490B94">
      <w:pPr>
        <w:pStyle w:val="a3"/>
        <w:numPr>
          <w:ilvl w:val="0"/>
          <w:numId w:val="9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подготовке локальных актов школы;</w:t>
      </w:r>
    </w:p>
    <w:p w:rsidR="00626FA6" w:rsidRPr="00626FA6" w:rsidRDefault="004825E3" w:rsidP="00490B94">
      <w:pPr>
        <w:pStyle w:val="a3"/>
        <w:numPr>
          <w:ilvl w:val="0"/>
          <w:numId w:val="9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подготовке общешкольных (</w:t>
      </w:r>
      <w:proofErr w:type="spellStart"/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общеклассных</w:t>
      </w:r>
      <w:proofErr w:type="spellEnd"/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мероприятий, вечеров отдыха;</w:t>
      </w:r>
    </w:p>
    <w:p w:rsidR="004825E3" w:rsidRPr="00626FA6" w:rsidRDefault="004825E3" w:rsidP="00490B94">
      <w:pPr>
        <w:pStyle w:val="a3"/>
        <w:numPr>
          <w:ilvl w:val="0"/>
          <w:numId w:val="9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организации деятельности блока дополнительного образования.</w:t>
      </w:r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 Давать разъяснения и принимать меры:</w:t>
      </w:r>
    </w:p>
    <w:p w:rsidR="00626FA6" w:rsidRPr="00626FA6" w:rsidRDefault="004825E3" w:rsidP="00490B94">
      <w:pPr>
        <w:pStyle w:val="a3"/>
        <w:numPr>
          <w:ilvl w:val="0"/>
          <w:numId w:val="10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обращениям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и их родителей (законных представителей);</w:t>
      </w:r>
    </w:p>
    <w:p w:rsidR="004825E3" w:rsidRPr="00626FA6" w:rsidRDefault="004825E3" w:rsidP="00490B94">
      <w:pPr>
        <w:pStyle w:val="a3"/>
        <w:numPr>
          <w:ilvl w:val="0"/>
          <w:numId w:val="10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соблюдению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щимися и их родителями (законными представителями) требований законодательства об образовании и локальных нормативных актов школы.</w:t>
      </w:r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 Выносить:</w:t>
      </w:r>
    </w:p>
    <w:p w:rsidR="00626FA6" w:rsidRPr="00626FA6" w:rsidRDefault="004825E3" w:rsidP="00490B94">
      <w:pPr>
        <w:pStyle w:val="a3"/>
        <w:numPr>
          <w:ilvl w:val="0"/>
          <w:numId w:val="1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предложения администрации школы о поощрениях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и их родителей (законных представителей);</w:t>
      </w:r>
    </w:p>
    <w:p w:rsidR="004825E3" w:rsidRPr="00626FA6" w:rsidRDefault="004825E3" w:rsidP="00490B94">
      <w:pPr>
        <w:pStyle w:val="a3"/>
        <w:numPr>
          <w:ilvl w:val="0"/>
          <w:numId w:val="1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общественное порицание родителям (законным представителям)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щихся, уклоняющимся от воспитания детей в семье.</w:t>
      </w:r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 Разрабатывать и принимать:</w:t>
      </w:r>
    </w:p>
    <w:p w:rsidR="00626FA6" w:rsidRPr="00626FA6" w:rsidRDefault="00626FA6" w:rsidP="00490B94">
      <w:pPr>
        <w:pStyle w:val="a3"/>
        <w:numPr>
          <w:ilvl w:val="0"/>
          <w:numId w:val="1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25E3"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оложения о своих постоянных и (или) временных комиссиях;</w:t>
      </w:r>
    </w:p>
    <w:p w:rsidR="004825E3" w:rsidRPr="00626FA6" w:rsidRDefault="00626FA6" w:rsidP="00490B94">
      <w:pPr>
        <w:pStyle w:val="a3"/>
        <w:numPr>
          <w:ilvl w:val="0"/>
          <w:numId w:val="1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25E3"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 своей работы, планы работы своих комиссий.</w:t>
      </w:r>
    </w:p>
    <w:p w:rsidR="00626FA6" w:rsidRDefault="00626FA6" w:rsidP="00490B94">
      <w:pPr>
        <w:spacing w:before="100" w:beforeAutospacing="1" w:after="2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4.7. Выбирать, созывать:</w:t>
      </w:r>
    </w:p>
    <w:p w:rsidR="00626FA6" w:rsidRPr="00626FA6" w:rsidRDefault="00626FA6" w:rsidP="00490B94">
      <w:pPr>
        <w:pStyle w:val="a3"/>
        <w:numPr>
          <w:ilvl w:val="0"/>
          <w:numId w:val="1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25E3"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редседателя родительского комитета, его заместителя и контролировать их деятельность;</w:t>
      </w:r>
    </w:p>
    <w:p w:rsidR="004825E3" w:rsidRPr="00626FA6" w:rsidRDefault="00626FA6" w:rsidP="00490B94">
      <w:pPr>
        <w:pStyle w:val="a3"/>
        <w:numPr>
          <w:ilvl w:val="0"/>
          <w:numId w:val="1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бщешкольное  родительское собрание, родительское собрание подразделений, </w:t>
      </w:r>
      <w:proofErr w:type="spellStart"/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общеклассное</w:t>
      </w:r>
      <w:proofErr w:type="spellEnd"/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родительское собрание.</w:t>
      </w:r>
    </w:p>
    <w:p w:rsidR="00626FA6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4.8. Принимать:</w:t>
      </w:r>
    </w:p>
    <w:p w:rsidR="00626FA6" w:rsidRPr="00626FA6" w:rsidRDefault="004825E3" w:rsidP="00490B94">
      <w:pPr>
        <w:pStyle w:val="a3"/>
        <w:numPr>
          <w:ilvl w:val="0"/>
          <w:numId w:val="1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о создании и роспуске своих постоянных и (или) временных комиссий, назначении их руководителей;</w:t>
      </w:r>
    </w:p>
    <w:p w:rsidR="00626FA6" w:rsidRPr="00626FA6" w:rsidRDefault="004825E3" w:rsidP="00490B94">
      <w:pPr>
        <w:pStyle w:val="a3"/>
        <w:numPr>
          <w:ilvl w:val="0"/>
          <w:numId w:val="1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о прекращения полномочий Председателя родительского комитета;</w:t>
      </w:r>
    </w:p>
    <w:p w:rsidR="00535B6F" w:rsidRPr="00535B6F" w:rsidRDefault="004825E3" w:rsidP="00490B94">
      <w:pPr>
        <w:pStyle w:val="a3"/>
        <w:numPr>
          <w:ilvl w:val="0"/>
          <w:numId w:val="1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участие, в лице Председателя, в заседаниях Педагогического совета, других органов коллегиального управления школы при рассмотрении вопросов, относящихся к компетенции Родительского комитета;</w:t>
      </w:r>
    </w:p>
    <w:p w:rsidR="004825E3" w:rsidRPr="004825E3" w:rsidRDefault="004825E3" w:rsidP="00535B6F">
      <w:pPr>
        <w:pStyle w:val="a3"/>
        <w:numPr>
          <w:ilvl w:val="0"/>
          <w:numId w:val="1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в распределении материальной помощи нуждающимся семьям 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за счет внебюджетных источников школы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825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25E3" w:rsidRPr="004825E3" w:rsidRDefault="004825E3" w:rsidP="00535B6F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работы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.1.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состав родительского комитета школы входят председатели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родительских комитетов подразделений. В родительский комитет подразделения входят председатели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родительских комитетов классов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.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Численный и персональный состав родительского комитета класса определяется на родительском собрании класса.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В сост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ав родительского комитета Школы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обязательно входит представитель администрации Школы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подразделения – руководитель структурного подразделения, класса- </w:t>
      </w:r>
      <w:r w:rsidR="005426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классный руководитель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с правом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</w:t>
      </w:r>
      <w:proofErr w:type="spell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е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щательного</w:t>
      </w:r>
      <w:proofErr w:type="spell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голоса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.2. Выборы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председателей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родительского комитета класс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провод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ятся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ежегодно не позднее 1 октября текущего года. 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.3.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Первое заседа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родительского комитета подразделений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проводится не позднее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 октября, общешкольное – не позднее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 октября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текущего года.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 Из своего состава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 Школы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родительский комитет подразделения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из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бирает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председателя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заместителя председателя и секретаря. Родительские комитеты классов избирают председателя (в зависимости от численного состава может избираться секретарь). Все они работают на общественных началах. </w:t>
      </w:r>
    </w:p>
    <w:p w:rsidR="00535B6F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Непосредственное руководство деятельностью Родительского комитета осуществляет его Председатель, который:</w:t>
      </w:r>
    </w:p>
    <w:p w:rsidR="00535B6F" w:rsidRPr="00535B6F" w:rsidRDefault="004825E3" w:rsidP="00490B94">
      <w:pPr>
        <w:pStyle w:val="a3"/>
        <w:numPr>
          <w:ilvl w:val="0"/>
          <w:numId w:val="1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 ведение документации;</w:t>
      </w:r>
    </w:p>
    <w:p w:rsidR="00535B6F" w:rsidRPr="00535B6F" w:rsidRDefault="004825E3" w:rsidP="00490B94">
      <w:pPr>
        <w:pStyle w:val="a3"/>
        <w:numPr>
          <w:ilvl w:val="0"/>
          <w:numId w:val="1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координирует работу Родительского комитета и его комиссий;</w:t>
      </w:r>
    </w:p>
    <w:p w:rsidR="00535B6F" w:rsidRPr="00535B6F" w:rsidRDefault="00535B6F" w:rsidP="00490B94">
      <w:pPr>
        <w:pStyle w:val="a3"/>
        <w:numPr>
          <w:ilvl w:val="0"/>
          <w:numId w:val="1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 переписку;</w:t>
      </w:r>
    </w:p>
    <w:p w:rsidR="004825E3" w:rsidRPr="00535B6F" w:rsidRDefault="004825E3" w:rsidP="00490B94">
      <w:pPr>
        <w:pStyle w:val="a3"/>
        <w:numPr>
          <w:ilvl w:val="0"/>
          <w:numId w:val="1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 заседания Родительского комитета.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5.5. Родительский комитет Школы работает по плану, который согласуется с Директором Школы. 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План работы родительского комитета является составной  частью плана работы Школы.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5.6. Заседания Родительского комитета Школы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подразделений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проводятс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не реже одного раза в триместр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классов – по мере необходимости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Время, место и повестка дня очередного заседания родительского комитета сообщается его членам не позднее, чем за неделю до его проведения.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5.7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 При рассмотрении вопросов, связанных с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обучающимися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, присутствие родителей  (законных представителей)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proofErr w:type="spellStart"/>
      <w:r w:rsidR="00CB6D37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уч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ающегося</w:t>
      </w:r>
      <w:proofErr w:type="spell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на заседании родительского комитета обязательно.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необходимых случаях на заседания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родительского комитета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могут приглашаться представители общественных организаций, учреждений, взаимодействующих с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Школой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по вопросам образования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воспитания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и др. Необходимость их приглашения определяется председателем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родительского комитета в зависимости от повестки дня заседаний.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Лица, приглашенные на заседание Педагогического совета, пользуются правом совещательного голоса.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5.8. Кворумом для принятия решений является присутствие на заседании более половины членов Родительского комитета. Решения принимаются простым большинством голосов членов Родительского комитета, присутствующих на заседании. В случае равенства голосов решающим является голос Председателя.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Решения родительского комитета Школы, принятые в пределах его полномочий и в соответствии с законодательством, являются рекомендательными и доводятся до сведения администрации Школы.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Администрация Школы в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двухнедельный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срок должна рассмотреть решение родительского комитета и принять по ним соответствующее решение и сообщить о нем родительскому комитету.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5.9. Организация выполнений решений родительского комитета осуществляется председателем комитета и родительским активом. О результатах этой работы члены комитета информируются на последующих  заседаниях.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родительского комитета школы оперативно сообщают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членам родительского комитета подразделений, те в свою очередь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классным руководителям, а также всем родителям 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класса и заинтересованным лицам о принятых решениях, организовывают выполнение этих решений родителями класса и ответственными лицами.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5.10. О своей работе Родительский комитет отчитывается перед общешкольным (</w:t>
      </w:r>
      <w:proofErr w:type="spell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общеклассным</w:t>
      </w:r>
      <w:proofErr w:type="spell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родительским собранием по мере необходимости, но не реже одного раза в год.</w:t>
      </w:r>
    </w:p>
    <w:p w:rsidR="004825E3" w:rsidRPr="004825E3" w:rsidRDefault="004825E3" w:rsidP="00490B94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Ответственность Родительского комитета</w:t>
      </w:r>
    </w:p>
    <w:p w:rsidR="00CB6D37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 несет ответственность за:</w:t>
      </w:r>
    </w:p>
    <w:p w:rsidR="00CB6D37" w:rsidRPr="00CB6D37" w:rsidRDefault="004825E3" w:rsidP="00490B94">
      <w:pPr>
        <w:pStyle w:val="a3"/>
        <w:numPr>
          <w:ilvl w:val="0"/>
          <w:numId w:val="1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выполнение, выполнение не в полном объеме или невыполнение закрепленных за ним задач и функций;</w:t>
      </w:r>
    </w:p>
    <w:p w:rsidR="00CB6D37" w:rsidRPr="00CB6D37" w:rsidRDefault="004825E3" w:rsidP="00490B94">
      <w:pPr>
        <w:pStyle w:val="a3"/>
        <w:numPr>
          <w:ilvl w:val="0"/>
          <w:numId w:val="1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 принятых решений действующему законодат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ельству и локальным актам школы;</w:t>
      </w:r>
    </w:p>
    <w:p w:rsidR="00CB6D37" w:rsidRPr="00CB6D37" w:rsidRDefault="004825E3" w:rsidP="00490B94">
      <w:pPr>
        <w:pStyle w:val="a3"/>
        <w:numPr>
          <w:ilvl w:val="0"/>
          <w:numId w:val="1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принятых решений и рекомендаций;</w:t>
      </w:r>
    </w:p>
    <w:p w:rsidR="00CB6D37" w:rsidRPr="00CB6D37" w:rsidRDefault="004825E3" w:rsidP="00490B94">
      <w:pPr>
        <w:pStyle w:val="a3"/>
        <w:numPr>
          <w:ilvl w:val="0"/>
          <w:numId w:val="1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установление взаимопонимания между администрацией школы и родителями (законными представителями) учащихся в вопросах семейного и общественного воспитания;</w:t>
      </w:r>
    </w:p>
    <w:p w:rsidR="004825E3" w:rsidRPr="00CB6D37" w:rsidRDefault="004825E3" w:rsidP="00490B94">
      <w:pPr>
        <w:pStyle w:val="a3"/>
        <w:numPr>
          <w:ilvl w:val="0"/>
          <w:numId w:val="1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бездействие при рассмотрении обращений.</w:t>
      </w:r>
    </w:p>
    <w:p w:rsidR="004825E3" w:rsidRPr="004825E3" w:rsidRDefault="004825E3" w:rsidP="00CB6D37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Делопроизводство</w:t>
      </w:r>
    </w:p>
    <w:p w:rsidR="00CB6D37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 Родительский комитет школы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подразделения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ведет протоколы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своих заседаний и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родительских собраний в соответствии с </w:t>
      </w:r>
      <w:r w:rsidRPr="004825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Инструкцией по делопроизводству в школе.</w:t>
      </w:r>
    </w:p>
    <w:p w:rsidR="00CB6D37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 Нумерация протоколов ведется от начала учебного года.</w:t>
      </w:r>
    </w:p>
    <w:p w:rsidR="00CB6D37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7.3. Протоколы Родите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льского комитета школы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входят в номенклатуру дел Школы, хранятся в школе в соответствии с установленными требованиями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протоколы родительского комитета подразделения хранятся в структурных подразделениях, класса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 классного руководителя.  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7.4. Ответственность за делопроизводство возлагается на председателя Родительского комитета школы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подразделения, класса. </w:t>
      </w:r>
    </w:p>
    <w:p w:rsidR="004825E3" w:rsidRPr="004825E3" w:rsidRDefault="004825E3" w:rsidP="00490B94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Взаимоотношения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 Родительский комитете школы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(подразделения, класса)</w:t>
      </w:r>
      <w:r w:rsidRPr="004825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своей работе взаимодействует с органами самоуправления школы, Директором школы и с другими организациями, учреждениями, предприятиями, службами района – по вопросам в пределах своей компетенции.</w:t>
      </w:r>
    </w:p>
    <w:p w:rsidR="004825E3" w:rsidRPr="004825E3" w:rsidRDefault="004825E3" w:rsidP="00490B94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 9. Заключительные положения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 Данное Положение утверждается Советом школы и вводится в действие приказом директора школы.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 Срок действия Положения не ограничен (бессрочно).</w:t>
      </w:r>
    </w:p>
    <w:p w:rsidR="004825E3" w:rsidRPr="004825E3" w:rsidRDefault="004825E3" w:rsidP="00490B94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9.3. Изменения и дополнения в настоящее Положение вносятся Советом школы в случае необходимости и вводятся в действие приказом директора школы.</w:t>
      </w:r>
    </w:p>
    <w:p w:rsidR="004825E3" w:rsidRDefault="004825E3" w:rsidP="004825E3"/>
    <w:p w:rsidR="0063425E" w:rsidRDefault="0063425E" w:rsidP="004825E3"/>
    <w:sectPr w:rsidR="0063425E" w:rsidSect="0006080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6FC" w:rsidRDefault="001A56FC" w:rsidP="00B81DF4">
      <w:pPr>
        <w:spacing w:after="0" w:line="240" w:lineRule="auto"/>
      </w:pPr>
      <w:r>
        <w:separator/>
      </w:r>
    </w:p>
  </w:endnote>
  <w:endnote w:type="continuationSeparator" w:id="0">
    <w:p w:rsidR="001A56FC" w:rsidRDefault="001A56FC" w:rsidP="00B8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6FC" w:rsidRDefault="001A56FC" w:rsidP="00B81DF4">
      <w:pPr>
        <w:spacing w:after="0" w:line="240" w:lineRule="auto"/>
      </w:pPr>
      <w:r>
        <w:separator/>
      </w:r>
    </w:p>
  </w:footnote>
  <w:footnote w:type="continuationSeparator" w:id="0">
    <w:p w:rsidR="001A56FC" w:rsidRDefault="001A56FC" w:rsidP="00B81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822C8"/>
    <w:multiLevelType w:val="hybridMultilevel"/>
    <w:tmpl w:val="2D047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B79CB"/>
    <w:multiLevelType w:val="hybridMultilevel"/>
    <w:tmpl w:val="6DBAD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73F51"/>
    <w:multiLevelType w:val="hybridMultilevel"/>
    <w:tmpl w:val="8CF2C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B6259"/>
    <w:multiLevelType w:val="hybridMultilevel"/>
    <w:tmpl w:val="9502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43A59"/>
    <w:multiLevelType w:val="hybridMultilevel"/>
    <w:tmpl w:val="9B1AD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93FD4"/>
    <w:multiLevelType w:val="hybridMultilevel"/>
    <w:tmpl w:val="D4E88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A3310"/>
    <w:multiLevelType w:val="hybridMultilevel"/>
    <w:tmpl w:val="6A329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A6032"/>
    <w:multiLevelType w:val="hybridMultilevel"/>
    <w:tmpl w:val="5FE8B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90423"/>
    <w:multiLevelType w:val="hybridMultilevel"/>
    <w:tmpl w:val="A4443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34295"/>
    <w:multiLevelType w:val="hybridMultilevel"/>
    <w:tmpl w:val="307C7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9443AA"/>
    <w:multiLevelType w:val="hybridMultilevel"/>
    <w:tmpl w:val="041E7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E1E98"/>
    <w:multiLevelType w:val="hybridMultilevel"/>
    <w:tmpl w:val="D3B2D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487F71"/>
    <w:multiLevelType w:val="hybridMultilevel"/>
    <w:tmpl w:val="D670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52C31"/>
    <w:multiLevelType w:val="hybridMultilevel"/>
    <w:tmpl w:val="1FFA3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C54C2"/>
    <w:multiLevelType w:val="hybridMultilevel"/>
    <w:tmpl w:val="B49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D296A"/>
    <w:multiLevelType w:val="hybridMultilevel"/>
    <w:tmpl w:val="42FAE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6"/>
  </w:num>
  <w:num w:numId="5">
    <w:abstractNumId w:val="4"/>
  </w:num>
  <w:num w:numId="6">
    <w:abstractNumId w:val="15"/>
  </w:num>
  <w:num w:numId="7">
    <w:abstractNumId w:val="13"/>
  </w:num>
  <w:num w:numId="8">
    <w:abstractNumId w:val="11"/>
  </w:num>
  <w:num w:numId="9">
    <w:abstractNumId w:val="8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  <w:num w:numId="14">
    <w:abstractNumId w:val="7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5F"/>
    <w:rsid w:val="0006080E"/>
    <w:rsid w:val="001A56FC"/>
    <w:rsid w:val="003060C5"/>
    <w:rsid w:val="00376B57"/>
    <w:rsid w:val="004825E3"/>
    <w:rsid w:val="00490B94"/>
    <w:rsid w:val="004B6B01"/>
    <w:rsid w:val="00535B6F"/>
    <w:rsid w:val="0054262C"/>
    <w:rsid w:val="00626FA6"/>
    <w:rsid w:val="0063425E"/>
    <w:rsid w:val="007B70A0"/>
    <w:rsid w:val="00963C5F"/>
    <w:rsid w:val="00A4098C"/>
    <w:rsid w:val="00B81DF4"/>
    <w:rsid w:val="00BE3C2E"/>
    <w:rsid w:val="00CB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B6A1F-A861-4EF3-94E1-56ECCC56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B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1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DF4"/>
  </w:style>
  <w:style w:type="paragraph" w:styleId="a6">
    <w:name w:val="footer"/>
    <w:basedOn w:val="a"/>
    <w:link w:val="a7"/>
    <w:uiPriority w:val="99"/>
    <w:unhideWhenUsed/>
    <w:rsid w:val="00B81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339">
                      <w:marLeft w:val="3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051002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4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№ 2065 'Вектор'</Company>
  <LinksUpToDate>false</LinksUpToDate>
  <CharactersWithSpaces>12582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ноутбук-10</dc:creator>
  <cp:lastModifiedBy>Сулейман</cp:lastModifiedBy>
  <cp:revision>2</cp:revision>
  <cp:lastPrinted>2015-01-19T15:35:00Z</cp:lastPrinted>
  <dcterms:created xsi:type="dcterms:W3CDTF">2017-10-22T18:58:00Z</dcterms:created>
  <dcterms:modified xsi:type="dcterms:W3CDTF">2017-10-22T18:58:00Z</dcterms:modified>
</cp:coreProperties>
</file>